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7F6" w14:textId="77777777" w:rsidR="002624E2" w:rsidRPr="00CC228A" w:rsidRDefault="002624E2" w:rsidP="002624E2">
      <w:pPr>
        <w:spacing w:after="0"/>
        <w:jc w:val="center"/>
      </w:pPr>
      <w:r>
        <w:t xml:space="preserve">                     </w:t>
      </w:r>
      <w:r w:rsidRPr="00CC228A">
        <w:t>2020, Año de la acción por el clima, de la eliminación</w:t>
      </w:r>
    </w:p>
    <w:p w14:paraId="366E69F8" w14:textId="77777777" w:rsidR="002624E2" w:rsidRPr="00CC228A" w:rsidRDefault="002624E2" w:rsidP="002624E2">
      <w:pPr>
        <w:spacing w:after="0"/>
        <w:ind w:left="1134"/>
        <w:jc w:val="center"/>
      </w:pPr>
      <w:r w:rsidRPr="00CC228A">
        <w:t>De la  violencia contra las mujeres y su igualdad salarial.</w:t>
      </w:r>
    </w:p>
    <w:p w14:paraId="44E43260" w14:textId="77777777" w:rsidR="002624E2" w:rsidRPr="00CC228A" w:rsidRDefault="002624E2" w:rsidP="002624E2">
      <w:pPr>
        <w:spacing w:after="0"/>
        <w:jc w:val="center"/>
        <w:rPr>
          <w:rFonts w:ascii="Angsana New" w:hAnsi="Angsana New" w:cs="Angsana New"/>
          <w:b/>
          <w:i/>
          <w:sz w:val="36"/>
          <w:szCs w:val="36"/>
        </w:rPr>
      </w:pPr>
      <w:r>
        <w:rPr>
          <w:rFonts w:ascii="Angsana New" w:hAnsi="Angsana New" w:cs="Angsana New"/>
          <w:b/>
          <w:i/>
          <w:sz w:val="24"/>
          <w:szCs w:val="24"/>
        </w:rPr>
        <w:t xml:space="preserve">                           </w:t>
      </w:r>
      <w:r w:rsidRPr="00CC228A">
        <w:rPr>
          <w:rFonts w:ascii="Angsana New" w:hAnsi="Angsana New" w:cs="Angsana New"/>
          <w:b/>
          <w:i/>
          <w:sz w:val="36"/>
          <w:szCs w:val="36"/>
        </w:rPr>
        <w:t>Tuxcueca Jalisco, tierra del Generalísimo Ramón Corona</w:t>
      </w:r>
    </w:p>
    <w:p w14:paraId="016D5A35" w14:textId="77777777" w:rsidR="002624E2" w:rsidRPr="00FF23EE" w:rsidRDefault="002624E2" w:rsidP="002624E2">
      <w:pPr>
        <w:spacing w:after="0"/>
        <w:jc w:val="right"/>
        <w:rPr>
          <w:sz w:val="18"/>
          <w:szCs w:val="18"/>
        </w:rPr>
      </w:pPr>
    </w:p>
    <w:p w14:paraId="5B2A41C0" w14:textId="77777777" w:rsidR="002624E2" w:rsidRDefault="002624E2" w:rsidP="002624E2">
      <w:pPr>
        <w:spacing w:after="0"/>
        <w:jc w:val="right"/>
        <w:rPr>
          <w:b/>
        </w:rPr>
      </w:pPr>
      <w:r w:rsidRPr="00B964CC">
        <w:rPr>
          <w:b/>
        </w:rPr>
        <w:t>DIRECCION DE PROTECCIÓN CIVIL</w:t>
      </w:r>
      <w:r>
        <w:rPr>
          <w:b/>
        </w:rPr>
        <w:t xml:space="preserve">   </w:t>
      </w:r>
    </w:p>
    <w:p w14:paraId="7F2939D0" w14:textId="77777777" w:rsidR="002624E2" w:rsidRPr="00B964CC" w:rsidRDefault="002624E2" w:rsidP="002624E2">
      <w:pPr>
        <w:spacing w:after="0"/>
        <w:jc w:val="right"/>
        <w:rPr>
          <w:b/>
        </w:rPr>
      </w:pPr>
      <w:r w:rsidRPr="00B964CC">
        <w:rPr>
          <w:b/>
        </w:rPr>
        <w:t xml:space="preserve"> Y BOMBEROS                           </w:t>
      </w:r>
    </w:p>
    <w:p w14:paraId="6B9BEEC6" w14:textId="77777777" w:rsidR="002624E2" w:rsidRDefault="002624E2" w:rsidP="002624E2">
      <w:pPr>
        <w:spacing w:after="0"/>
        <w:jc w:val="righ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>Tuxcueca Jalisco  a</w:t>
      </w:r>
    </w:p>
    <w:p w14:paraId="582418D7" w14:textId="77777777" w:rsidR="002624E2" w:rsidRPr="00B964CC" w:rsidRDefault="002624E2" w:rsidP="002624E2">
      <w:pPr>
        <w:spacing w:after="0"/>
        <w:ind w:left="1701"/>
        <w:jc w:val="right"/>
        <w:rPr>
          <w:sz w:val="20"/>
          <w:szCs w:val="20"/>
        </w:rPr>
      </w:pPr>
      <w:r>
        <w:rPr>
          <w:b/>
          <w:sz w:val="20"/>
          <w:szCs w:val="20"/>
        </w:rPr>
        <w:t>08 de dIciembre</w:t>
      </w:r>
      <w:r w:rsidRPr="00B964CC">
        <w:rPr>
          <w:b/>
          <w:sz w:val="20"/>
          <w:szCs w:val="20"/>
        </w:rPr>
        <w:t xml:space="preserve"> de  2020</w:t>
      </w:r>
    </w:p>
    <w:p w14:paraId="7BD9D422" w14:textId="77777777" w:rsidR="002624E2" w:rsidRPr="00B964CC" w:rsidRDefault="002624E2" w:rsidP="002624E2">
      <w:pPr>
        <w:spacing w:after="0"/>
        <w:jc w:val="right"/>
        <w:rPr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B964CC">
        <w:rPr>
          <w:b/>
          <w:sz w:val="20"/>
          <w:szCs w:val="20"/>
        </w:rPr>
        <w:t xml:space="preserve">ASUNTO: </w:t>
      </w:r>
      <w:r w:rsidRPr="00B964CC">
        <w:rPr>
          <w:sz w:val="20"/>
          <w:szCs w:val="20"/>
        </w:rPr>
        <w:t>REPORTE DE</w:t>
      </w:r>
      <w:r w:rsidRPr="00B964CC">
        <w:rPr>
          <w:b/>
          <w:sz w:val="20"/>
          <w:szCs w:val="20"/>
        </w:rPr>
        <w:t xml:space="preserve"> </w:t>
      </w:r>
      <w:r w:rsidRPr="00B964CC">
        <w:rPr>
          <w:sz w:val="20"/>
          <w:szCs w:val="20"/>
        </w:rPr>
        <w:t>ACTIVIDADES</w:t>
      </w:r>
    </w:p>
    <w:p w14:paraId="6EAC08FF" w14:textId="77777777" w:rsidR="002624E2" w:rsidRPr="00B964CC" w:rsidRDefault="002624E2" w:rsidP="002624E2">
      <w:pPr>
        <w:spacing w:after="0"/>
        <w:jc w:val="right"/>
        <w:rPr>
          <w:b/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>OFICIO:       PCYB/TUX/0262</w:t>
      </w:r>
      <w:r w:rsidRPr="00B964CC">
        <w:rPr>
          <w:b/>
          <w:sz w:val="20"/>
          <w:szCs w:val="20"/>
        </w:rPr>
        <w:t xml:space="preserve">  </w:t>
      </w:r>
    </w:p>
    <w:p w14:paraId="58E20729" w14:textId="77777777" w:rsidR="002624E2" w:rsidRDefault="002624E2" w:rsidP="002624E2">
      <w:pPr>
        <w:jc w:val="center"/>
        <w:rPr>
          <w:b/>
          <w:sz w:val="18"/>
          <w:szCs w:val="18"/>
        </w:rPr>
      </w:pPr>
    </w:p>
    <w:p w14:paraId="723998B7" w14:textId="77777777" w:rsidR="002624E2" w:rsidRDefault="002624E2" w:rsidP="002624E2">
      <w:pPr>
        <w:spacing w:after="0"/>
        <w:ind w:left="851"/>
        <w:jc w:val="both"/>
        <w:rPr>
          <w:b/>
          <w:i/>
          <w:sz w:val="18"/>
          <w:szCs w:val="18"/>
        </w:rPr>
      </w:pPr>
    </w:p>
    <w:p w14:paraId="26A4A91B" w14:textId="77777777" w:rsidR="002624E2" w:rsidRPr="00203A6C" w:rsidRDefault="002624E2" w:rsidP="002624E2">
      <w:pPr>
        <w:spacing w:after="0"/>
        <w:ind w:left="851" w:right="425"/>
        <w:jc w:val="both"/>
        <w:rPr>
          <w:b/>
          <w:sz w:val="24"/>
          <w:szCs w:val="24"/>
        </w:rPr>
      </w:pPr>
      <w:r w:rsidRPr="00203A6C">
        <w:rPr>
          <w:b/>
          <w:i/>
          <w:sz w:val="24"/>
          <w:szCs w:val="24"/>
        </w:rPr>
        <w:t>L. C. P</w:t>
      </w:r>
      <w:r w:rsidRPr="00203A6C">
        <w:rPr>
          <w:b/>
          <w:sz w:val="24"/>
          <w:szCs w:val="24"/>
        </w:rPr>
        <w:t>.  Juan Pablo Martínez  Rodríguez</w:t>
      </w:r>
    </w:p>
    <w:p w14:paraId="15F837C5" w14:textId="77777777" w:rsidR="002624E2" w:rsidRPr="00203A6C" w:rsidRDefault="002624E2" w:rsidP="002624E2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Dir.  De La Unidad de Transparencia</w:t>
      </w:r>
    </w:p>
    <w:p w14:paraId="6E803490" w14:textId="77777777" w:rsidR="002624E2" w:rsidRPr="00203A6C" w:rsidRDefault="002624E2" w:rsidP="002624E2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H. Ayuntamiento de Tuxcueca Jal.</w:t>
      </w:r>
    </w:p>
    <w:p w14:paraId="476D7AC3" w14:textId="77777777" w:rsidR="002624E2" w:rsidRDefault="002624E2" w:rsidP="002624E2">
      <w:pPr>
        <w:ind w:left="851"/>
        <w:rPr>
          <w:b/>
          <w:sz w:val="18"/>
          <w:szCs w:val="18"/>
        </w:rPr>
      </w:pPr>
    </w:p>
    <w:p w14:paraId="4E0B6DD2" w14:textId="77777777" w:rsidR="002624E2" w:rsidRPr="00B964CC" w:rsidRDefault="002624E2" w:rsidP="002624E2">
      <w:pPr>
        <w:spacing w:after="0"/>
        <w:ind w:left="851"/>
        <w:rPr>
          <w:b/>
        </w:rPr>
      </w:pPr>
      <w:r w:rsidRPr="00B964CC">
        <w:rPr>
          <w:b/>
        </w:rPr>
        <w:t>P R E S E N T E:</w:t>
      </w:r>
    </w:p>
    <w:p w14:paraId="2780E91B" w14:textId="77777777" w:rsidR="002624E2" w:rsidRPr="00CC228A" w:rsidRDefault="002624E2" w:rsidP="002624E2">
      <w:pPr>
        <w:spacing w:after="0"/>
        <w:ind w:left="851"/>
      </w:pPr>
      <w:r w:rsidRPr="00CC228A">
        <w:t xml:space="preserve">        Por medio de la presente reciba un cordial y afectuoso saludo de su seguro servidor</w:t>
      </w:r>
    </w:p>
    <w:p w14:paraId="177B8628" w14:textId="77777777" w:rsidR="002624E2" w:rsidRPr="00CC228A" w:rsidRDefault="002624E2" w:rsidP="002624E2">
      <w:pPr>
        <w:spacing w:after="0"/>
        <w:ind w:left="851"/>
      </w:pPr>
      <w:r>
        <w:t xml:space="preserve">El que suscribe </w:t>
      </w:r>
      <w:r w:rsidRPr="00CC228A">
        <w:rPr>
          <w:rFonts w:ascii="Bell MT" w:hAnsi="Bell MT"/>
          <w:b/>
        </w:rPr>
        <w:t xml:space="preserve">C. Ramiro Rodríguez </w:t>
      </w:r>
      <w:r w:rsidRPr="00CC228A">
        <w:rPr>
          <w:b/>
        </w:rPr>
        <w:t>Rangel</w:t>
      </w:r>
      <w:r w:rsidRPr="00CC228A">
        <w:t xml:space="preserve">  Director de Protección Civil</w:t>
      </w:r>
    </w:p>
    <w:p w14:paraId="78D65BBC" w14:textId="77777777" w:rsidR="002624E2" w:rsidRPr="00CC228A" w:rsidRDefault="002624E2" w:rsidP="002624E2">
      <w:pPr>
        <w:spacing w:after="0"/>
      </w:pPr>
      <w:r>
        <w:t xml:space="preserve">                </w:t>
      </w:r>
      <w:r w:rsidRPr="00CC228A">
        <w:t xml:space="preserve"> Y Bomberos de este H. Ayuntamiento del Municipio de Tuxcueca, Jalisco.</w:t>
      </w:r>
    </w:p>
    <w:p w14:paraId="528A25C5" w14:textId="77777777" w:rsidR="002624E2" w:rsidRPr="00CC228A" w:rsidRDefault="002624E2" w:rsidP="002624E2">
      <w:pPr>
        <w:spacing w:after="0"/>
        <w:ind w:left="851"/>
      </w:pPr>
      <w:r w:rsidRPr="00CC228A">
        <w:t>Por medio del presente hago de su conocimiento y de la dependencia</w:t>
      </w:r>
      <w:r>
        <w:t xml:space="preserve"> a su </w:t>
      </w:r>
      <w:r w:rsidRPr="00CC228A">
        <w:t>digno cargo,</w:t>
      </w:r>
    </w:p>
    <w:p w14:paraId="18D7D4C1" w14:textId="4D38A14F" w:rsidR="002624E2" w:rsidRDefault="002624E2" w:rsidP="002624E2">
      <w:pPr>
        <w:spacing w:after="0"/>
        <w:ind w:left="567"/>
      </w:pPr>
      <w:r>
        <w:t xml:space="preserve">      </w:t>
      </w:r>
      <w:r w:rsidRPr="00CC228A">
        <w:t>De mi reporte de actividades del ciclo q</w:t>
      </w:r>
      <w:r w:rsidR="00A70782">
        <w:t>ue</w:t>
      </w:r>
      <w:r w:rsidRPr="00CC228A">
        <w:t xml:space="preserve"> consta del mes de </w:t>
      </w:r>
      <w:r>
        <w:t>Noviembre</w:t>
      </w:r>
    </w:p>
    <w:p w14:paraId="2B09AFF4" w14:textId="77777777" w:rsidR="002624E2" w:rsidRPr="00CC228A" w:rsidRDefault="002624E2" w:rsidP="002624E2">
      <w:pPr>
        <w:spacing w:after="0"/>
        <w:ind w:left="567"/>
      </w:pPr>
      <w:r>
        <w:t xml:space="preserve">      </w:t>
      </w:r>
      <w:r w:rsidRPr="00CC228A">
        <w:t xml:space="preserve">del Año </w:t>
      </w:r>
      <w:r>
        <w:t>en</w:t>
      </w:r>
      <w:r w:rsidRPr="00CC228A">
        <w:t xml:space="preserve">  curso.</w:t>
      </w:r>
    </w:p>
    <w:p w14:paraId="2DAFF431" w14:textId="77777777" w:rsidR="002624E2" w:rsidRDefault="002624E2" w:rsidP="002624E2">
      <w:pPr>
        <w:spacing w:after="0"/>
        <w:ind w:left="851"/>
        <w:rPr>
          <w:sz w:val="20"/>
          <w:szCs w:val="20"/>
        </w:rPr>
      </w:pPr>
    </w:p>
    <w:p w14:paraId="5237B964" w14:textId="77777777" w:rsidR="002624E2" w:rsidRPr="00203A6C" w:rsidRDefault="002624E2" w:rsidP="002624E2">
      <w:pPr>
        <w:spacing w:after="0"/>
        <w:ind w:left="851"/>
        <w:rPr>
          <w:sz w:val="20"/>
          <w:szCs w:val="20"/>
        </w:rPr>
      </w:pPr>
    </w:p>
    <w:p w14:paraId="3ED01702" w14:textId="77777777" w:rsidR="002624E2" w:rsidRPr="00582250" w:rsidRDefault="002624E2" w:rsidP="002624E2">
      <w:pPr>
        <w:pStyle w:val="Prrafodelista"/>
        <w:numPr>
          <w:ilvl w:val="0"/>
          <w:numId w:val="1"/>
        </w:numPr>
        <w:ind w:left="851"/>
        <w:rPr>
          <w:b/>
          <w:sz w:val="18"/>
          <w:szCs w:val="18"/>
        </w:rPr>
      </w:pPr>
      <w:r>
        <w:rPr>
          <w:b/>
        </w:rPr>
        <w:t>12</w:t>
      </w:r>
      <w:r w:rsidRPr="00582250">
        <w:rPr>
          <w:b/>
        </w:rPr>
        <w:t xml:space="preserve">  </w:t>
      </w:r>
      <w:r w:rsidR="00D456AE">
        <w:rPr>
          <w:b/>
        </w:rPr>
        <w:t xml:space="preserve"> </w:t>
      </w:r>
      <w:r w:rsidRPr="00582250">
        <w:rPr>
          <w:b/>
        </w:rPr>
        <w:t xml:space="preserve">APOYOS </w:t>
      </w:r>
    </w:p>
    <w:p w14:paraId="500F6DDC" w14:textId="77777777" w:rsidR="002624E2" w:rsidRPr="008738D7" w:rsidRDefault="002624E2" w:rsidP="002624E2">
      <w:pPr>
        <w:pStyle w:val="Prrafodelista"/>
        <w:numPr>
          <w:ilvl w:val="0"/>
          <w:numId w:val="1"/>
        </w:numPr>
        <w:ind w:left="851"/>
        <w:rPr>
          <w:b/>
          <w:sz w:val="18"/>
          <w:szCs w:val="18"/>
        </w:rPr>
      </w:pPr>
      <w:r>
        <w:rPr>
          <w:b/>
        </w:rPr>
        <w:t xml:space="preserve">3   </w:t>
      </w:r>
      <w:r w:rsidR="00D456AE">
        <w:rPr>
          <w:b/>
        </w:rPr>
        <w:t xml:space="preserve">  </w:t>
      </w:r>
      <w:r>
        <w:rPr>
          <w:b/>
        </w:rPr>
        <w:t xml:space="preserve">INSPECCIONES </w:t>
      </w:r>
    </w:p>
    <w:p w14:paraId="7AF66B5B" w14:textId="77777777" w:rsidR="002624E2" w:rsidRDefault="002624E2" w:rsidP="002624E2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1   </w:t>
      </w:r>
      <w:r w:rsidR="00D456AE">
        <w:rPr>
          <w:b/>
        </w:rPr>
        <w:t xml:space="preserve">  </w:t>
      </w:r>
      <w:r>
        <w:rPr>
          <w:b/>
        </w:rPr>
        <w:t xml:space="preserve">PODAS DE ARBOLES </w:t>
      </w:r>
    </w:p>
    <w:p w14:paraId="5A818B7A" w14:textId="77777777" w:rsidR="002624E2" w:rsidRDefault="002624E2" w:rsidP="002624E2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7   </w:t>
      </w:r>
      <w:r w:rsidR="00D456AE">
        <w:rPr>
          <w:b/>
        </w:rPr>
        <w:t xml:space="preserve">  </w:t>
      </w:r>
      <w:r>
        <w:rPr>
          <w:b/>
        </w:rPr>
        <w:t xml:space="preserve">REUNIONES </w:t>
      </w:r>
    </w:p>
    <w:p w14:paraId="36D0A641" w14:textId="77777777" w:rsidR="002624E2" w:rsidRDefault="002624E2" w:rsidP="002624E2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>12</w:t>
      </w:r>
      <w:r w:rsidRPr="00582250">
        <w:rPr>
          <w:b/>
        </w:rPr>
        <w:t xml:space="preserve"> </w:t>
      </w:r>
      <w:r>
        <w:rPr>
          <w:b/>
        </w:rPr>
        <w:t xml:space="preserve">  </w:t>
      </w:r>
      <w:r w:rsidRPr="00582250">
        <w:rPr>
          <w:b/>
        </w:rPr>
        <w:t>CAMBIOS DE TURNO</w:t>
      </w:r>
    </w:p>
    <w:p w14:paraId="3BE97BA2" w14:textId="692A613A" w:rsidR="002624E2" w:rsidRPr="00790C95" w:rsidRDefault="002624E2" w:rsidP="00790C95">
      <w:pPr>
        <w:pStyle w:val="Prrafodelista"/>
        <w:numPr>
          <w:ilvl w:val="0"/>
          <w:numId w:val="1"/>
        </w:numPr>
        <w:ind w:left="851"/>
        <w:rPr>
          <w:b/>
        </w:rPr>
      </w:pPr>
      <w:r>
        <w:rPr>
          <w:b/>
        </w:rPr>
        <w:t xml:space="preserve">1 </w:t>
      </w:r>
      <w:r w:rsidR="00D456AE">
        <w:rPr>
          <w:b/>
        </w:rPr>
        <w:t xml:space="preserve">    </w:t>
      </w:r>
      <w:r>
        <w:rPr>
          <w:b/>
        </w:rPr>
        <w:t>Operativo día de Muertos</w:t>
      </w:r>
      <w:r w:rsidRPr="00790C95">
        <w:rPr>
          <w:b/>
          <w:sz w:val="20"/>
          <w:szCs w:val="20"/>
        </w:rPr>
        <w:t xml:space="preserve">     </w:t>
      </w:r>
    </w:p>
    <w:p w14:paraId="0738B745" w14:textId="77777777" w:rsidR="002624E2" w:rsidRPr="00CC228A" w:rsidRDefault="002624E2" w:rsidP="002624E2">
      <w:pPr>
        <w:spacing w:after="0"/>
        <w:ind w:right="-568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  SIN MAS POR EL MOMENTO Y ESPERANDO DAR CUMPLIMIENTO SATISFACTORIO TIEMPO</w:t>
      </w:r>
    </w:p>
    <w:p w14:paraId="25DB7523" w14:textId="77777777" w:rsidR="002624E2" w:rsidRPr="00CC228A" w:rsidRDefault="002624E2" w:rsidP="002624E2">
      <w:pPr>
        <w:spacing w:after="0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  Y FORMA A LA INFORMACION REQUERIDA POR SU DEPENDESCIA Y PARA LOS FINES </w:t>
      </w:r>
    </w:p>
    <w:p w14:paraId="6F29737D" w14:textId="77777777" w:rsidR="002624E2" w:rsidRPr="00CC228A" w:rsidRDefault="002624E2" w:rsidP="002624E2">
      <w:pPr>
        <w:spacing w:after="0"/>
        <w:rPr>
          <w:i/>
          <w:sz w:val="20"/>
          <w:szCs w:val="20"/>
        </w:rPr>
      </w:pPr>
      <w:r w:rsidRPr="00CC228A">
        <w:rPr>
          <w:i/>
          <w:sz w:val="20"/>
          <w:szCs w:val="20"/>
        </w:rPr>
        <w:t xml:space="preserve">                  CORRESPONDIENTES   ME DESPIDO DE USTED Y ME PONGO A SUS ORDENES COMO </w:t>
      </w:r>
      <w:r>
        <w:rPr>
          <w:i/>
          <w:sz w:val="20"/>
          <w:szCs w:val="20"/>
        </w:rPr>
        <w:t xml:space="preserve">              .                 </w:t>
      </w:r>
      <w:r w:rsidRPr="00CC228A">
        <w:rPr>
          <w:i/>
          <w:sz w:val="20"/>
          <w:szCs w:val="20"/>
        </w:rPr>
        <w:t>SIEMPRE SU AMIGO Y SERVIDOR</w:t>
      </w:r>
    </w:p>
    <w:p w14:paraId="24406FF5" w14:textId="77777777" w:rsidR="002624E2" w:rsidRDefault="002624E2" w:rsidP="002624E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</w:p>
    <w:p w14:paraId="5713D30F" w14:textId="77777777" w:rsidR="002624E2" w:rsidRPr="00BC257B" w:rsidRDefault="002624E2" w:rsidP="002624E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</w:t>
      </w:r>
      <w:r w:rsidRPr="000D31FD">
        <w:rPr>
          <w:b/>
        </w:rPr>
        <w:t>ATENTAMENTE:</w:t>
      </w:r>
    </w:p>
    <w:p w14:paraId="2E94C41C" w14:textId="77777777" w:rsidR="002624E2" w:rsidRPr="00C01413" w:rsidRDefault="002624E2" w:rsidP="002624E2">
      <w:pPr>
        <w:spacing w:after="0"/>
        <w:ind w:left="851" w:hanging="425"/>
        <w:rPr>
          <w:i/>
        </w:rPr>
      </w:pPr>
      <w:r>
        <w:rPr>
          <w:i/>
        </w:rPr>
        <w:t xml:space="preserve">                      </w:t>
      </w:r>
      <w:r w:rsidRPr="00CC4B29">
        <w:rPr>
          <w:rFonts w:ascii="Algerian" w:hAnsi="Algerian" w:cs="Andalus"/>
          <w:b/>
          <w:i/>
          <w:sz w:val="18"/>
          <w:szCs w:val="18"/>
        </w:rPr>
        <w:t>“P R O T E C C I O N   C I V I L    S O M O S     T O D O S”</w:t>
      </w:r>
    </w:p>
    <w:p w14:paraId="1C3441F6" w14:textId="77777777" w:rsidR="002624E2" w:rsidRDefault="002624E2" w:rsidP="002624E2">
      <w:pPr>
        <w:ind w:left="851" w:right="2975" w:hanging="425"/>
        <w:jc w:val="center"/>
        <w:rPr>
          <w:b/>
          <w:i/>
        </w:rPr>
      </w:pPr>
    </w:p>
    <w:p w14:paraId="1BD34167" w14:textId="77777777" w:rsidR="002624E2" w:rsidRDefault="002624E2" w:rsidP="002624E2">
      <w:pPr>
        <w:ind w:left="851" w:right="2975" w:hanging="425"/>
        <w:jc w:val="center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F9E0" wp14:editId="7139B221">
                <wp:simplePos x="0" y="0"/>
                <wp:positionH relativeFrom="page">
                  <wp:posOffset>2331579</wp:posOffset>
                </wp:positionH>
                <wp:positionV relativeFrom="paragraph">
                  <wp:posOffset>172502</wp:posOffset>
                </wp:positionV>
                <wp:extent cx="3258318" cy="45719"/>
                <wp:effectExtent l="0" t="0" r="0" b="12065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18" cy="45719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39F8" id="Menos 2" o:spid="_x0000_s1026" style="position:absolute;margin-left:183.6pt;margin-top:13.6pt;width:256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5831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" path="m431890,17483r2394538,l2826428,28236r-2394538,l431890,17483xe" fillcolor="#5b9bd5" strokecolor="#41719c" strokeweight="1pt">
                <v:stroke joinstyle="miter"/>
                <v:path arrowok="t" o:connecttype="custom" o:connectlocs="431890,17483;2826428,17483;2826428,28236;431890,28236;431890,17483" o:connectangles="0,0,0,0,0"/>
                <w10:wrap anchorx="page"/>
              </v:shape>
            </w:pict>
          </mc:Fallback>
        </mc:AlternateContent>
      </w:r>
      <w:r>
        <w:rPr>
          <w:b/>
          <w:i/>
        </w:rPr>
        <w:t xml:space="preserve"> </w:t>
      </w:r>
    </w:p>
    <w:p w14:paraId="1280C764" w14:textId="77777777" w:rsidR="002624E2" w:rsidRPr="004738DE" w:rsidRDefault="002624E2" w:rsidP="002624E2">
      <w:pPr>
        <w:spacing w:after="0"/>
        <w:ind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                     </w:t>
      </w:r>
      <w:r w:rsidRPr="004738DE">
        <w:rPr>
          <w:rFonts w:ascii="Bell MT" w:hAnsi="Bell MT"/>
          <w:b/>
          <w:i/>
          <w:sz w:val="20"/>
          <w:szCs w:val="20"/>
        </w:rPr>
        <w:t xml:space="preserve">C. </w:t>
      </w:r>
      <w:r>
        <w:rPr>
          <w:rFonts w:ascii="Bell MT" w:hAnsi="Bell MT"/>
          <w:b/>
          <w:i/>
          <w:sz w:val="20"/>
          <w:szCs w:val="20"/>
        </w:rPr>
        <w:t xml:space="preserve">RAMIRO RODRIGUEZ </w:t>
      </w:r>
      <w:r w:rsidRPr="004738DE">
        <w:rPr>
          <w:rFonts w:ascii="Bell MT" w:hAnsi="Bell MT"/>
          <w:b/>
          <w:i/>
          <w:sz w:val="20"/>
          <w:szCs w:val="20"/>
        </w:rPr>
        <w:t>RANGEL</w:t>
      </w:r>
    </w:p>
    <w:p w14:paraId="716DF8EE" w14:textId="77777777" w:rsidR="002624E2" w:rsidRPr="000E0558" w:rsidRDefault="002624E2" w:rsidP="002624E2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0E0558">
        <w:rPr>
          <w:i/>
          <w:sz w:val="20"/>
          <w:szCs w:val="20"/>
        </w:rPr>
        <w:t>DIR.GENERAL DE PROTECCION CIVIL Y BOMBEROS</w:t>
      </w:r>
    </w:p>
    <w:p w14:paraId="22F3A5BE" w14:textId="77777777" w:rsidR="002624E2" w:rsidRPr="000E0558" w:rsidRDefault="002624E2" w:rsidP="002624E2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0E0558">
        <w:rPr>
          <w:i/>
          <w:sz w:val="20"/>
          <w:szCs w:val="20"/>
        </w:rPr>
        <w:t>DE TUXCUECA JALISCO</w:t>
      </w:r>
    </w:p>
    <w:p w14:paraId="782A376C" w14:textId="77777777" w:rsidR="002624E2" w:rsidRDefault="002624E2" w:rsidP="002624E2">
      <w:pPr>
        <w:rPr>
          <w:i/>
        </w:rPr>
      </w:pPr>
      <w:r>
        <w:rPr>
          <w:i/>
        </w:rPr>
        <w:t xml:space="preserve"> </w:t>
      </w:r>
    </w:p>
    <w:p w14:paraId="5BB03542" w14:textId="19E0D7DF" w:rsidR="00000000" w:rsidRPr="00790C95" w:rsidRDefault="002624E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</w:t>
      </w:r>
      <w:r w:rsidRPr="000E0558">
        <w:rPr>
          <w:b/>
          <w:i/>
          <w:sz w:val="16"/>
          <w:szCs w:val="16"/>
        </w:rPr>
        <w:t>c.c.</w:t>
      </w:r>
      <w:r>
        <w:rPr>
          <w:b/>
          <w:i/>
          <w:sz w:val="16"/>
          <w:szCs w:val="16"/>
        </w:rPr>
        <w:t>p.</w:t>
      </w:r>
      <w:r w:rsidRPr="000E0558">
        <w:rPr>
          <w:b/>
          <w:i/>
          <w:sz w:val="16"/>
          <w:szCs w:val="16"/>
        </w:rPr>
        <w:t xml:space="preserve"> Expediente UPCyBT</w:t>
      </w:r>
      <w:r>
        <w:rPr>
          <w:b/>
          <w:i/>
          <w:sz w:val="16"/>
          <w:szCs w:val="16"/>
        </w:rPr>
        <w:t>/2020/ 0262</w:t>
      </w:r>
    </w:p>
    <w:sectPr w:rsidR="009507CF" w:rsidRPr="00790C95" w:rsidSect="00DA314E">
      <w:pgSz w:w="11906" w:h="16838"/>
      <w:pgMar w:top="709" w:right="1133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80736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E"/>
    <w:rsid w:val="00146B3E"/>
    <w:rsid w:val="001F5C1C"/>
    <w:rsid w:val="002624E2"/>
    <w:rsid w:val="002C3E4C"/>
    <w:rsid w:val="00790C95"/>
    <w:rsid w:val="00855B58"/>
    <w:rsid w:val="00A70782"/>
    <w:rsid w:val="00D456AE"/>
    <w:rsid w:val="00D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C7D8"/>
  <w15:chartTrackingRefBased/>
  <w15:docId w15:val="{C781B730-DE47-4EF1-9D41-6A7F328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MUJER</dc:creator>
  <cp:keywords/>
  <dc:description/>
  <cp:lastModifiedBy>Dirección de Transparencia Tuxcueca</cp:lastModifiedBy>
  <cp:revision>5</cp:revision>
  <cp:lastPrinted>2020-12-08T15:11:00Z</cp:lastPrinted>
  <dcterms:created xsi:type="dcterms:W3CDTF">2020-12-08T14:59:00Z</dcterms:created>
  <dcterms:modified xsi:type="dcterms:W3CDTF">2024-03-19T15:43:00Z</dcterms:modified>
</cp:coreProperties>
</file>